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1B710" w14:textId="41F3E421" w:rsidR="007C0B10" w:rsidRPr="00BA7496" w:rsidRDefault="007C0B10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EDITAL </w:t>
      </w: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N.</w:t>
      </w:r>
      <w:r w:rsidRPr="00BA7496">
        <w:rPr>
          <w:rFonts w:ascii="Arial" w:hAnsi="Arial"/>
          <w:b/>
          <w:color w:val="000000" w:themeColor="text1"/>
          <w:sz w:val="22"/>
          <w:szCs w:val="22"/>
          <w:vertAlign w:val="superscript"/>
          <w:lang w:val="pt-BR"/>
        </w:rPr>
        <w:t>o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0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2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/PPG</w:t>
      </w:r>
      <w:r w:rsidR="00BC60DA">
        <w:rPr>
          <w:rFonts w:ascii="Arial" w:hAnsi="Arial"/>
          <w:b/>
          <w:color w:val="000000" w:themeColor="text1"/>
          <w:sz w:val="22"/>
          <w:szCs w:val="22"/>
          <w:lang w:val="pt-BR"/>
        </w:rPr>
        <w:t>SC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/2019</w:t>
      </w:r>
    </w:p>
    <w:p w14:paraId="061D1496" w14:textId="19ACE6FF" w:rsidR="000F3329" w:rsidRPr="00BA7496" w:rsidRDefault="00AB5CE8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SELEÇÃO DE CANDIDATO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S ÀS BOLSAS DE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PROFESSOR VISITANTE NO EXTERIOR (PVE)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DE 2019 DO PROJETO PRINT-CAPES/UFSC COORDENADO PELO PROGRAMA DE PÓS-GRADUAÇÃO EM </w:t>
      </w:r>
      <w:r w:rsidR="00BC60DA">
        <w:rPr>
          <w:rFonts w:ascii="Arial" w:hAnsi="Arial"/>
          <w:b/>
          <w:color w:val="000000" w:themeColor="text1"/>
          <w:sz w:val="22"/>
          <w:szCs w:val="22"/>
          <w:lang w:val="pt-BR"/>
        </w:rPr>
        <w:t>SAÚDE COLETIVA</w:t>
      </w:r>
    </w:p>
    <w:p w14:paraId="0099C1AE" w14:textId="77777777" w:rsidR="00A947A8" w:rsidRDefault="00A947A8" w:rsidP="002E6B3E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bookmarkStart w:id="0" w:name="_GoBack"/>
      <w:bookmarkEnd w:id="0"/>
    </w:p>
    <w:p w14:paraId="62F42178" w14:textId="2D3C6274" w:rsidR="007C0B10" w:rsidRPr="00BA7496" w:rsidRDefault="007C0B10" w:rsidP="002E6B3E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Tema: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Saúde Humana</w:t>
      </w:r>
    </w:p>
    <w:p w14:paraId="167563E7" w14:textId="0781B075" w:rsidR="007C0B10" w:rsidRDefault="007C0B10" w:rsidP="00FB38BB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Título do </w:t>
      </w:r>
      <w:r w:rsidR="002E6B3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Subprojeto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BC60DA">
        <w:rPr>
          <w:rFonts w:ascii="Arial" w:hAnsi="Arial"/>
          <w:b/>
          <w:color w:val="000000" w:themeColor="text1"/>
          <w:sz w:val="22"/>
          <w:szCs w:val="22"/>
          <w:lang w:val="pt-BR"/>
        </w:rPr>
        <w:t>Envelhecimento Saudável e Mobilidade Urbana</w:t>
      </w:r>
    </w:p>
    <w:p w14:paraId="58CAC3E8" w14:textId="77777777" w:rsidR="00741D20" w:rsidRPr="00741D20" w:rsidRDefault="00741D20" w:rsidP="00741D2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30864E8A" w14:textId="77777777" w:rsidR="007C0B10" w:rsidRPr="00BA7496" w:rsidRDefault="007C0B10" w:rsidP="002E6B3E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FICHA DE INSCRIÇÃO</w:t>
      </w:r>
    </w:p>
    <w:p w14:paraId="2B7FD1C3" w14:textId="22BA70F6" w:rsidR="007C0B10" w:rsidRPr="00BA7496" w:rsidRDefault="00AC5DD0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Informações pessoais</w:t>
      </w:r>
      <w:r w:rsidR="00A90B85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:</w:t>
      </w:r>
    </w:p>
    <w:p w14:paraId="619EE035" w14:textId="38DE7365" w:rsidR="007C0B10" w:rsidRPr="00BA7496" w:rsidRDefault="007C0B1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1" w:name="Nome"/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1"/>
    </w:p>
    <w:p w14:paraId="733E4E65" w14:textId="4BDE1796" w:rsidR="00F120B5" w:rsidRPr="00D06FAB" w:rsidRDefault="00F120B5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2" w:name="Email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2"/>
    </w:p>
    <w:p w14:paraId="57AB3594" w14:textId="71B7257E" w:rsidR="003F0D68" w:rsidRPr="00BA7496" w:rsidRDefault="00F120B5" w:rsidP="003F0D6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UFSC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 (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)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celular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(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)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</w:p>
    <w:p w14:paraId="234129C0" w14:textId="677FD9A6" w:rsidR="00766028" w:rsidRDefault="00AC5DD0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CPF: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  <w:t xml:space="preserve">RG: 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43A9397" w14:textId="162CB987" w:rsidR="00766028" w:rsidRDefault="00766028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 w:rsidRP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Link Lattes: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3"/>
    </w:p>
    <w:p w14:paraId="4B64C068" w14:textId="09E163F9" w:rsidR="00AC5DD0" w:rsidRPr="00BA7496" w:rsidRDefault="00AC5DD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PPG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bookmarkStart w:id="4" w:name="_Hlk5262889"/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(Selecionar o PPG ao qual está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credenciado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  <w:bookmarkEnd w:id="4"/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05"/>
      </w:tblGrid>
      <w:tr w:rsidR="00BA7496" w:rsidRPr="00BA7496" w14:paraId="4FE14705" w14:textId="77777777" w:rsidTr="001B4DAC">
        <w:tc>
          <w:tcPr>
            <w:tcW w:w="4394" w:type="dxa"/>
          </w:tcPr>
          <w:p w14:paraId="7336268D" w14:textId="7BCA52CE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1F032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1F032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SAÚDE COLETIVA</w:t>
            </w:r>
          </w:p>
        </w:tc>
        <w:tc>
          <w:tcPr>
            <w:tcW w:w="3305" w:type="dxa"/>
          </w:tcPr>
          <w:p w14:paraId="7F71E814" w14:textId="416A34C5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1F032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1F032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ARQUITETURA E URBANISMOI</w:t>
            </w:r>
          </w:p>
        </w:tc>
      </w:tr>
      <w:tr w:rsidR="00BA7496" w:rsidRPr="00BA7496" w14:paraId="47CDE99E" w14:textId="77777777" w:rsidTr="001B4DAC">
        <w:tc>
          <w:tcPr>
            <w:tcW w:w="4394" w:type="dxa"/>
          </w:tcPr>
          <w:p w14:paraId="106E591F" w14:textId="7C9832CE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1F032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1F032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EDUCAÇÃO FÍSICA</w:t>
            </w:r>
          </w:p>
        </w:tc>
        <w:tc>
          <w:tcPr>
            <w:tcW w:w="3305" w:type="dxa"/>
          </w:tcPr>
          <w:p w14:paraId="745DA69E" w14:textId="22774ECC" w:rsidR="00AC5DD0" w:rsidRPr="00BA7496" w:rsidRDefault="00AC5DD0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4CB1409C" w14:textId="0F89E1F7" w:rsidR="00766028" w:rsidRDefault="0069351A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É atualmente b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olsista 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PQ ou DTI do CNPq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1F0321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1F0321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5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Não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1F0321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1F0321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6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Sim, qual a nível: 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71E50C4C" w14:textId="37AE73C2" w:rsidR="00A947A8" w:rsidRPr="00BA7496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Aplicando para (Selecione apenas uma opção)</w:t>
      </w:r>
      <w:r w:rsidR="0069351A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7B15BE62" w14:textId="7485DEB9" w:rsidR="00A947A8" w:rsidRPr="00BA7496" w:rsidRDefault="00A947A8" w:rsidP="00A947A8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1F0321">
        <w:rPr>
          <w:rFonts w:ascii="Arial" w:hAnsi="Arial"/>
          <w:color w:val="000000" w:themeColor="text1"/>
          <w:sz w:val="22"/>
          <w:szCs w:val="22"/>
          <w:lang w:val="pt-BR"/>
        </w:rPr>
      </w:r>
      <w:r w:rsidR="001F0321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Júnior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no Exterior (&lt; 10 anos de doutoramento)</w:t>
      </w:r>
    </w:p>
    <w:p w14:paraId="0C35C2B2" w14:textId="3CF798E6" w:rsidR="00A947A8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1F0321">
        <w:rPr>
          <w:rFonts w:ascii="Arial" w:hAnsi="Arial"/>
          <w:color w:val="000000" w:themeColor="text1"/>
          <w:sz w:val="22"/>
          <w:szCs w:val="22"/>
          <w:lang w:val="pt-BR"/>
        </w:rPr>
      </w:r>
      <w:r w:rsidR="001F0321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no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Sênior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Exterior (&gt; 10 anos de doutoramento)</w:t>
      </w:r>
    </w:p>
    <w:p w14:paraId="674F6BF9" w14:textId="77777777" w:rsidR="00DE6CA3" w:rsidRPr="00BA7496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5BF0842" w14:textId="21B70FC3" w:rsidR="006A72F6" w:rsidRPr="00BA7496" w:rsidRDefault="00D10B9E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Informações d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estágio no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exterior:</w:t>
      </w:r>
    </w:p>
    <w:p w14:paraId="196DB6ED" w14:textId="529D8A10" w:rsidR="006A2F2E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Nome do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>colaborador</w:t>
      </w:r>
      <w:r w:rsidR="006A2F2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no exterior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697A6F3" w14:textId="48EC317B" w:rsidR="006A2F2E" w:rsidRPr="00BA7496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82230DD" w14:textId="1AF7DB13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6DAC7FB3" w14:textId="06FE461C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Link para CV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3EA5E494" w14:textId="6F5D755A" w:rsidR="00A947A8" w:rsidRDefault="00A947A8" w:rsidP="00A947A8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Período pretendido no exterior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: início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7" w:name="Texto3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7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8" w:name="Texto4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8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e término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(mês / ano)</w:t>
      </w:r>
    </w:p>
    <w:p w14:paraId="06E4677D" w14:textId="4F704A07" w:rsidR="00D10B9E" w:rsidRPr="00D10B9E" w:rsidRDefault="00D10B9E" w:rsidP="00A947A8">
      <w:pPr>
        <w:spacing w:line="360" w:lineRule="auto"/>
        <w:rPr>
          <w:rFonts w:ascii="Arial" w:hAnsi="Arial"/>
          <w:color w:val="000000" w:themeColor="text1"/>
          <w:sz w:val="18"/>
          <w:szCs w:val="22"/>
          <w:lang w:val="pt-BR"/>
        </w:rPr>
      </w:pPr>
      <w:r w:rsidRPr="00D10B9E">
        <w:rPr>
          <w:rFonts w:ascii="Arial" w:hAnsi="Arial" w:cs="Arial"/>
          <w:color w:val="000000" w:themeColor="text1"/>
          <w:sz w:val="18"/>
          <w:szCs w:val="22"/>
          <w:lang w:val="pt-BR"/>
        </w:rPr>
        <w:t>(O período de afastamento deve estar compreendido entre 01/10/2019 e 31/03/2020)</w:t>
      </w:r>
    </w:p>
    <w:p w14:paraId="0E5A70CB" w14:textId="6F6BFD12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CD893A7" w14:textId="3BA527B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49F24EBB" w14:textId="6FC34A4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8DFD007" w14:textId="77777777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1BF4247" w14:textId="5BC0DFC7" w:rsidR="00BC60DA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lastRenderedPageBreak/>
        <w:t xml:space="preserve">Instituição 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receptora</w:t>
      </w:r>
      <w:r w:rsidR="00541111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BC60DA" w:rsidRPr="00BC60DA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BC60DA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(Selecionar </w:t>
      </w:r>
      <w:r w:rsidR="00BC60DA">
        <w:rPr>
          <w:rFonts w:ascii="Arial" w:hAnsi="Arial"/>
          <w:b/>
          <w:color w:val="000000" w:themeColor="text1"/>
          <w:sz w:val="22"/>
          <w:szCs w:val="22"/>
          <w:lang w:val="pt-BR"/>
        </w:rPr>
        <w:t>a instituição de destino</w:t>
      </w:r>
      <w:r w:rsidR="00BC60DA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</w:p>
    <w:tbl>
      <w:tblPr>
        <w:tblStyle w:val="Tabelacomgrade"/>
        <w:tblW w:w="10706" w:type="dxa"/>
        <w:tblLook w:val="04A0" w:firstRow="1" w:lastRow="0" w:firstColumn="1" w:lastColumn="0" w:noHBand="0" w:noVBand="1"/>
      </w:tblPr>
      <w:tblGrid>
        <w:gridCol w:w="1101"/>
        <w:gridCol w:w="4961"/>
        <w:gridCol w:w="4644"/>
      </w:tblGrid>
      <w:tr w:rsidR="00BC60DA" w:rsidRPr="000D57C5" w14:paraId="48AA4275" w14:textId="77777777" w:rsidTr="00BC60DA">
        <w:tc>
          <w:tcPr>
            <w:tcW w:w="1101" w:type="dxa"/>
            <w:shd w:val="clear" w:color="auto" w:fill="A6A6A6" w:themeFill="background1" w:themeFillShade="A6"/>
          </w:tcPr>
          <w:p w14:paraId="769A6202" w14:textId="26CC1D94" w:rsidR="00BC60DA" w:rsidRPr="00BC60DA" w:rsidRDefault="00BC60DA" w:rsidP="00BC60DA">
            <w:pPr>
              <w:spacing w:line="360" w:lineRule="auto"/>
              <w:rPr>
                <w:rFonts w:ascii="Arial" w:hAnsi="Arial"/>
                <w:b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  <w:lang w:val="pt-BR"/>
              </w:rPr>
              <w:t>OPÇÃO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14:paraId="115E7550" w14:textId="20945C01" w:rsidR="00BC60DA" w:rsidRPr="00BC60DA" w:rsidRDefault="00BC60DA" w:rsidP="00BC60DA">
            <w:pPr>
              <w:spacing w:line="360" w:lineRule="auto"/>
              <w:rPr>
                <w:rFonts w:ascii="Arial" w:hAnsi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b/>
                <w:color w:val="000000" w:themeColor="text1"/>
                <w:sz w:val="22"/>
                <w:szCs w:val="22"/>
                <w:lang w:val="pt-BR"/>
              </w:rPr>
              <w:t>INSTITUIÇÕES RECEPTORAS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6FC73788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b/>
                <w:color w:val="000000" w:themeColor="text1"/>
                <w:sz w:val="22"/>
                <w:szCs w:val="22"/>
                <w:lang w:val="pt-BR"/>
              </w:rPr>
              <w:t>PAIS</w:t>
            </w:r>
          </w:p>
        </w:tc>
      </w:tr>
      <w:tr w:rsidR="00BC60DA" w14:paraId="5BF267A9" w14:textId="77777777" w:rsidTr="00BC60DA">
        <w:tc>
          <w:tcPr>
            <w:tcW w:w="1101" w:type="dxa"/>
          </w:tcPr>
          <w:p w14:paraId="2059A4B9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961" w:type="dxa"/>
          </w:tcPr>
          <w:p w14:paraId="46C46BA1" w14:textId="1BAEEA2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Griffith 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University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644" w:type="dxa"/>
          </w:tcPr>
          <w:p w14:paraId="7861D341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Austrália</w:t>
            </w:r>
          </w:p>
        </w:tc>
      </w:tr>
      <w:tr w:rsidR="00BC60DA" w14:paraId="5089CD47" w14:textId="77777777" w:rsidTr="00BC60DA">
        <w:trPr>
          <w:trHeight w:val="320"/>
        </w:trPr>
        <w:tc>
          <w:tcPr>
            <w:tcW w:w="1101" w:type="dxa"/>
          </w:tcPr>
          <w:p w14:paraId="6D89FABF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961" w:type="dxa"/>
          </w:tcPr>
          <w:p w14:paraId="7D7FB2C1" w14:textId="2A111CC8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University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of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Illinois 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at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Urbana-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Champaign</w:t>
            </w:r>
            <w:proofErr w:type="spellEnd"/>
          </w:p>
        </w:tc>
        <w:tc>
          <w:tcPr>
            <w:tcW w:w="4644" w:type="dxa"/>
          </w:tcPr>
          <w:p w14:paraId="26F999B0" w14:textId="77777777" w:rsidR="00BC60DA" w:rsidRPr="00BC60DA" w:rsidRDefault="00BC60DA" w:rsidP="00BC6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Estados Unidos da América</w:t>
            </w:r>
          </w:p>
        </w:tc>
      </w:tr>
      <w:tr w:rsidR="00BC60DA" w14:paraId="1278796F" w14:textId="77777777" w:rsidTr="00BC60DA">
        <w:tc>
          <w:tcPr>
            <w:tcW w:w="1101" w:type="dxa"/>
          </w:tcPr>
          <w:p w14:paraId="0A11730F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961" w:type="dxa"/>
          </w:tcPr>
          <w:p w14:paraId="5194FC8D" w14:textId="61656646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University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 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College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 London</w:t>
            </w:r>
          </w:p>
        </w:tc>
        <w:tc>
          <w:tcPr>
            <w:tcW w:w="4644" w:type="dxa"/>
          </w:tcPr>
          <w:p w14:paraId="5BA98C4E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Reino Unido</w:t>
            </w:r>
          </w:p>
        </w:tc>
      </w:tr>
      <w:tr w:rsidR="00BC60DA" w14:paraId="650DE697" w14:textId="77777777" w:rsidTr="00BC60DA">
        <w:tc>
          <w:tcPr>
            <w:tcW w:w="1101" w:type="dxa"/>
          </w:tcPr>
          <w:p w14:paraId="3F581CEF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961" w:type="dxa"/>
          </w:tcPr>
          <w:p w14:paraId="32D75CC9" w14:textId="5A77C1F1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University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of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Groningen</w:t>
            </w:r>
          </w:p>
        </w:tc>
        <w:tc>
          <w:tcPr>
            <w:tcW w:w="4644" w:type="dxa"/>
          </w:tcPr>
          <w:p w14:paraId="0B0F4D1C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Países Baixos</w:t>
            </w:r>
          </w:p>
        </w:tc>
      </w:tr>
      <w:tr w:rsidR="00BC60DA" w14:paraId="4DCF7A56" w14:textId="77777777" w:rsidTr="00BC60DA">
        <w:tc>
          <w:tcPr>
            <w:tcW w:w="1101" w:type="dxa"/>
          </w:tcPr>
          <w:p w14:paraId="5F018AEC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961" w:type="dxa"/>
          </w:tcPr>
          <w:p w14:paraId="61540A44" w14:textId="325AC342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University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of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Nebraska Medical Center </w:t>
            </w:r>
          </w:p>
        </w:tc>
        <w:tc>
          <w:tcPr>
            <w:tcW w:w="4644" w:type="dxa"/>
          </w:tcPr>
          <w:p w14:paraId="701AC39E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Estados Unidos da América</w:t>
            </w:r>
          </w:p>
        </w:tc>
      </w:tr>
      <w:tr w:rsidR="00BC60DA" w14:paraId="16770A9D" w14:textId="77777777" w:rsidTr="00BC60DA">
        <w:tc>
          <w:tcPr>
            <w:tcW w:w="1101" w:type="dxa"/>
          </w:tcPr>
          <w:p w14:paraId="59911867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961" w:type="dxa"/>
          </w:tcPr>
          <w:p w14:paraId="2B950B7C" w14:textId="593B78AB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Curtin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 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University</w:t>
            </w:r>
            <w:proofErr w:type="spellEnd"/>
          </w:p>
        </w:tc>
        <w:tc>
          <w:tcPr>
            <w:tcW w:w="4644" w:type="dxa"/>
          </w:tcPr>
          <w:p w14:paraId="0FE67083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Austrália</w:t>
            </w:r>
          </w:p>
        </w:tc>
      </w:tr>
      <w:tr w:rsidR="00BC60DA" w14:paraId="2F87CC03" w14:textId="77777777" w:rsidTr="00BC60DA">
        <w:tc>
          <w:tcPr>
            <w:tcW w:w="1101" w:type="dxa"/>
          </w:tcPr>
          <w:p w14:paraId="032FD7A0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961" w:type="dxa"/>
          </w:tcPr>
          <w:p w14:paraId="6FDEE546" w14:textId="2E6210EB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University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 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of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 Nottingham </w:t>
            </w:r>
          </w:p>
        </w:tc>
        <w:tc>
          <w:tcPr>
            <w:tcW w:w="4644" w:type="dxa"/>
          </w:tcPr>
          <w:p w14:paraId="550EB021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Reino Unido</w:t>
            </w:r>
          </w:p>
        </w:tc>
      </w:tr>
      <w:tr w:rsidR="00BC60DA" w14:paraId="56B1328A" w14:textId="77777777" w:rsidTr="00BC60DA">
        <w:tc>
          <w:tcPr>
            <w:tcW w:w="1101" w:type="dxa"/>
          </w:tcPr>
          <w:p w14:paraId="21C64C46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961" w:type="dxa"/>
          </w:tcPr>
          <w:p w14:paraId="07AA69C2" w14:textId="5D6FB6D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Oxford 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Brookes</w:t>
            </w:r>
            <w:proofErr w:type="spellEnd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 </w:t>
            </w:r>
            <w:proofErr w:type="spellStart"/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University</w:t>
            </w:r>
            <w:proofErr w:type="spellEnd"/>
          </w:p>
        </w:tc>
        <w:tc>
          <w:tcPr>
            <w:tcW w:w="4644" w:type="dxa"/>
          </w:tcPr>
          <w:p w14:paraId="2FA7E2B6" w14:textId="77777777" w:rsidR="00BC60DA" w:rsidRPr="00BC60DA" w:rsidRDefault="00BC60DA" w:rsidP="00BC60DA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C60DA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Reino Unido</w:t>
            </w:r>
          </w:p>
        </w:tc>
      </w:tr>
    </w:tbl>
    <w:p w14:paraId="00CA86B7" w14:textId="0E1E0C01" w:rsidR="00490A95" w:rsidRPr="00BA7496" w:rsidRDefault="00BC60DA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</w:p>
    <w:p w14:paraId="0749D2F5" w14:textId="6882DFA6" w:rsidR="002E6B3E" w:rsidRPr="00FB38BB" w:rsidRDefault="004B17F2" w:rsidP="00FB38BB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DECLARAÇÃO</w:t>
      </w:r>
    </w:p>
    <w:p w14:paraId="755A2CC9" w14:textId="6590E56B" w:rsidR="00733B8A" w:rsidRPr="00BA7496" w:rsidRDefault="00733B8A" w:rsidP="00541111">
      <w:pPr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Declaro para os devido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 fins que estou ciente do di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to no 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i) 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EDITAL N.</w:t>
      </w:r>
      <w:r w:rsidRPr="00BA7496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o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0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2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/PPGBTC/2019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, ii)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n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regulamento de bolsas de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Professor Visitante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no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xterior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(PVE)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da CAPES 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iii) 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>no Edital 041/2019 PRINT/CAPES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, declarando que estou me inscrevendo em somente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 único edital de seleção de bolsas de </w:t>
      </w:r>
      <w:r w:rsidR="00C04A1F">
        <w:rPr>
          <w:rFonts w:ascii="Arial" w:hAnsi="Arial" w:cs="Arial"/>
          <w:color w:val="000000" w:themeColor="text1"/>
          <w:sz w:val="22"/>
          <w:szCs w:val="22"/>
          <w:lang w:val="pt-BR"/>
        </w:rPr>
        <w:t>professor visitante no exterior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 2019 do PRINT-CAPES/UFSC.</w:t>
      </w:r>
    </w:p>
    <w:p w14:paraId="4AF5FBC1" w14:textId="32E0CE61" w:rsidR="00733B8A" w:rsidRPr="00BA7496" w:rsidRDefault="00733B8A" w:rsidP="00FB38BB">
      <w:pPr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F356D01" w14:textId="18EB4083" w:rsidR="003427F0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Data: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9" w:name="Texto1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9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</w:p>
    <w:p w14:paraId="0FA3B7B0" w14:textId="77777777" w:rsidR="00FB38BB" w:rsidRPr="00BA7496" w:rsidRDefault="00FB38BB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1F751B26" w14:textId="424BF7C5" w:rsidR="00733B8A" w:rsidRPr="00BA7496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Assinatura do candidato:</w:t>
      </w:r>
      <w:r w:rsidR="004B17F2" w:rsidRPr="00BA7496">
        <w:rPr>
          <w:rFonts w:ascii="Arial" w:hAnsi="Arial"/>
          <w:color w:val="000000" w:themeColor="text1"/>
          <w:sz w:val="22"/>
          <w:szCs w:val="22"/>
          <w:lang w:val="pt-BR"/>
        </w:rPr>
        <w:t>________________________________________________</w:t>
      </w:r>
    </w:p>
    <w:p w14:paraId="410B04E8" w14:textId="77777777" w:rsidR="00490A95" w:rsidRPr="00BA7496" w:rsidRDefault="00490A95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F8F63B3" w14:textId="77777777" w:rsidR="001B4DAC" w:rsidRPr="00BA7496" w:rsidRDefault="001B4DAC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sectPr w:rsidR="001B4DAC" w:rsidRPr="00BA7496" w:rsidSect="00FB38BB">
      <w:headerReference w:type="default" r:id="rId7"/>
      <w:footerReference w:type="even" r:id="rId8"/>
      <w:footerReference w:type="default" r:id="rId9"/>
      <w:pgSz w:w="11900" w:h="16840"/>
      <w:pgMar w:top="1440" w:right="744" w:bottom="376" w:left="6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39261" w14:textId="77777777" w:rsidR="00275236" w:rsidRDefault="00275236" w:rsidP="007C0B10">
      <w:r>
        <w:separator/>
      </w:r>
    </w:p>
  </w:endnote>
  <w:endnote w:type="continuationSeparator" w:id="0">
    <w:p w14:paraId="21D32270" w14:textId="77777777" w:rsidR="00275236" w:rsidRDefault="00275236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032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A93AE" w14:textId="77777777" w:rsidR="00275236" w:rsidRDefault="00275236" w:rsidP="007C0B10">
      <w:r>
        <w:separator/>
      </w:r>
    </w:p>
  </w:footnote>
  <w:footnote w:type="continuationSeparator" w:id="0">
    <w:p w14:paraId="64B7ABE2" w14:textId="77777777" w:rsidR="00275236" w:rsidRDefault="00275236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3246" w14:textId="77777777" w:rsidR="00DB52E4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14:paraId="550D8577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SERVIÇO PÚBLICO FEDERAL</w:t>
    </w:r>
  </w:p>
  <w:p w14:paraId="02C5FE80" w14:textId="77777777" w:rsidR="00DB52E4" w:rsidRPr="00BA7496" w:rsidRDefault="00DB52E4" w:rsidP="007C0B10">
    <w:pPr>
      <w:pStyle w:val="Cabealho"/>
      <w:jc w:val="center"/>
      <w:rPr>
        <w:rFonts w:ascii="Arial" w:hAnsi="Arial" w:cs="Arial"/>
        <w:b/>
        <w:color w:val="000000" w:themeColor="text1"/>
        <w:sz w:val="20"/>
        <w:lang w:val="pt-BR"/>
      </w:rPr>
    </w:pPr>
    <w:r w:rsidRPr="00BA7496">
      <w:rPr>
        <w:rFonts w:ascii="Arial" w:hAnsi="Arial" w:cs="Arial"/>
        <w:b/>
        <w:color w:val="000000" w:themeColor="text1"/>
        <w:sz w:val="20"/>
        <w:lang w:val="pt-BR"/>
      </w:rPr>
      <w:t>UNIVERSIDADE FEDERAL DE SANTA CATARINA</w:t>
    </w:r>
  </w:p>
  <w:p w14:paraId="00C126EE" w14:textId="333A78DA" w:rsidR="00DB52E4" w:rsidRPr="00BA7496" w:rsidRDefault="00DB52E4" w:rsidP="007C0B10">
    <w:pPr>
      <w:pStyle w:val="Cabealho"/>
      <w:jc w:val="center"/>
      <w:rPr>
        <w:rFonts w:ascii="Arial" w:hAnsi="Arial"/>
        <w:b/>
        <w:color w:val="000000" w:themeColor="text1"/>
        <w:sz w:val="22"/>
        <w:szCs w:val="22"/>
        <w:lang w:val="pt-BR"/>
      </w:rPr>
    </w:pPr>
    <w:r w:rsidRPr="00BA7496">
      <w:rPr>
        <w:rFonts w:ascii="Arial" w:hAnsi="Arial"/>
        <w:b/>
        <w:color w:val="000000" w:themeColor="text1"/>
        <w:sz w:val="22"/>
        <w:szCs w:val="22"/>
        <w:lang w:val="pt-BR"/>
      </w:rPr>
      <w:t xml:space="preserve">PROGRAMA DE PÓS-GRADUAÇÃO EM </w:t>
    </w:r>
    <w:r w:rsidR="00A829CE">
      <w:rPr>
        <w:rFonts w:ascii="Arial" w:hAnsi="Arial"/>
        <w:b/>
        <w:color w:val="000000" w:themeColor="text1"/>
        <w:sz w:val="22"/>
        <w:szCs w:val="22"/>
        <w:lang w:val="pt-BR"/>
      </w:rPr>
      <w:t>SAÚDE COLETIVA</w:t>
    </w:r>
    <w:r w:rsidRPr="00BA7496">
      <w:rPr>
        <w:rFonts w:ascii="Arial" w:hAnsi="Arial"/>
        <w:b/>
        <w:color w:val="000000" w:themeColor="text1"/>
        <w:sz w:val="22"/>
        <w:szCs w:val="22"/>
        <w:lang w:val="pt-BR"/>
      </w:rPr>
      <w:t xml:space="preserve"> </w:t>
    </w:r>
  </w:p>
  <w:p w14:paraId="0CFF354F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CAMPUS UNIVERSITÁRIO REITOR JOÃO DAVID FERREIRA LIMA - TRINDADE </w:t>
    </w:r>
  </w:p>
  <w:p w14:paraId="35ACCEB1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CEP: 88040-900 - FLORIANÓPOLIS - SC</w:t>
    </w:r>
  </w:p>
  <w:p w14:paraId="41822F74" w14:textId="424F36B2" w:rsidR="00DB52E4" w:rsidRPr="00BA7496" w:rsidRDefault="00DB52E4" w:rsidP="001F0321">
    <w:pPr>
      <w:pStyle w:val="Cabealho"/>
      <w:jc w:val="center"/>
      <w:rPr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TELEFONE (48)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3721-</w:t>
    </w:r>
    <w:r w:rsidR="00A829CE">
      <w:rPr>
        <w:rFonts w:ascii="Arial" w:hAnsi="Arial"/>
        <w:color w:val="000000" w:themeColor="text1"/>
        <w:sz w:val="16"/>
        <w:szCs w:val="16"/>
        <w:lang w:val="pt-BR"/>
      </w:rPr>
      <w:t>6130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 xml:space="preserve"> 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–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 E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-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mail: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ppg</w:t>
    </w:r>
    <w:r w:rsidR="00A829CE">
      <w:rPr>
        <w:rFonts w:ascii="Arial" w:hAnsi="Arial"/>
        <w:color w:val="000000" w:themeColor="text1"/>
        <w:sz w:val="16"/>
        <w:szCs w:val="16"/>
        <w:lang w:val="pt-BR"/>
      </w:rPr>
      <w:t>s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c@contato.ufsc.br</w:t>
    </w:r>
  </w:p>
  <w:p w14:paraId="3A634850" w14:textId="77777777" w:rsidR="00DB52E4" w:rsidRDefault="00DB52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803"/>
    <w:multiLevelType w:val="hybridMultilevel"/>
    <w:tmpl w:val="C86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10"/>
    <w:rsid w:val="00085638"/>
    <w:rsid w:val="000F3329"/>
    <w:rsid w:val="000F7DB1"/>
    <w:rsid w:val="001B4DAC"/>
    <w:rsid w:val="001F0321"/>
    <w:rsid w:val="00275236"/>
    <w:rsid w:val="00281407"/>
    <w:rsid w:val="00295EE7"/>
    <w:rsid w:val="002A31BC"/>
    <w:rsid w:val="002A6A18"/>
    <w:rsid w:val="002E6B3E"/>
    <w:rsid w:val="003427F0"/>
    <w:rsid w:val="003A4C8D"/>
    <w:rsid w:val="003F0D68"/>
    <w:rsid w:val="00483186"/>
    <w:rsid w:val="00490A95"/>
    <w:rsid w:val="004B17F2"/>
    <w:rsid w:val="004F0919"/>
    <w:rsid w:val="00503A6B"/>
    <w:rsid w:val="00541111"/>
    <w:rsid w:val="00591373"/>
    <w:rsid w:val="005C68AA"/>
    <w:rsid w:val="005F78FB"/>
    <w:rsid w:val="00626BCD"/>
    <w:rsid w:val="0069351A"/>
    <w:rsid w:val="006A2F2E"/>
    <w:rsid w:val="006A72F6"/>
    <w:rsid w:val="00721F8E"/>
    <w:rsid w:val="00733B8A"/>
    <w:rsid w:val="00741D20"/>
    <w:rsid w:val="00766028"/>
    <w:rsid w:val="00786258"/>
    <w:rsid w:val="007C0B10"/>
    <w:rsid w:val="00937F03"/>
    <w:rsid w:val="009B35AC"/>
    <w:rsid w:val="009E2EC6"/>
    <w:rsid w:val="009E3E17"/>
    <w:rsid w:val="00A25A43"/>
    <w:rsid w:val="00A829CE"/>
    <w:rsid w:val="00A83132"/>
    <w:rsid w:val="00A90B85"/>
    <w:rsid w:val="00A947A8"/>
    <w:rsid w:val="00AB5CE8"/>
    <w:rsid w:val="00AC5DD0"/>
    <w:rsid w:val="00B25A0C"/>
    <w:rsid w:val="00B44067"/>
    <w:rsid w:val="00B70EC6"/>
    <w:rsid w:val="00BA7496"/>
    <w:rsid w:val="00BC60DA"/>
    <w:rsid w:val="00BD456E"/>
    <w:rsid w:val="00C04A1F"/>
    <w:rsid w:val="00C372EC"/>
    <w:rsid w:val="00C51589"/>
    <w:rsid w:val="00C6175F"/>
    <w:rsid w:val="00CD59BA"/>
    <w:rsid w:val="00D06FAB"/>
    <w:rsid w:val="00D10B9E"/>
    <w:rsid w:val="00DB52E4"/>
    <w:rsid w:val="00DE6CA3"/>
    <w:rsid w:val="00E43770"/>
    <w:rsid w:val="00E94E04"/>
    <w:rsid w:val="00EB3B27"/>
    <w:rsid w:val="00F120B5"/>
    <w:rsid w:val="00F52921"/>
    <w:rsid w:val="00FB38BB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3E6D9"/>
  <w14:defaultImageDpi w14:val="300"/>
  <w15:docId w15:val="{AF0DD75E-6B05-477C-ADAB-AA0D8A74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Carlos Grisard</dc:creator>
  <cp:keywords/>
  <dc:description/>
  <cp:lastModifiedBy>Maria Julia</cp:lastModifiedBy>
  <cp:revision>2</cp:revision>
  <cp:lastPrinted>2019-03-08T12:14:00Z</cp:lastPrinted>
  <dcterms:created xsi:type="dcterms:W3CDTF">2019-04-04T13:14:00Z</dcterms:created>
  <dcterms:modified xsi:type="dcterms:W3CDTF">2019-04-04T13:14:00Z</dcterms:modified>
</cp:coreProperties>
</file>